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5EF9" w14:textId="34548A5A" w:rsidR="00332846" w:rsidRDefault="00332846" w:rsidP="00332846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Счетоводство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ІІ курс </w:t>
      </w:r>
    </w:p>
    <w:tbl>
      <w:tblPr>
        <w:tblW w:w="15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417"/>
        <w:gridCol w:w="1975"/>
        <w:gridCol w:w="7"/>
        <w:gridCol w:w="1847"/>
        <w:gridCol w:w="2119"/>
        <w:gridCol w:w="6"/>
        <w:gridCol w:w="2128"/>
        <w:gridCol w:w="2126"/>
        <w:gridCol w:w="1418"/>
        <w:gridCol w:w="1552"/>
        <w:gridCol w:w="18"/>
      </w:tblGrid>
      <w:tr w:rsidR="00332846" w:rsidRPr="008D4845" w14:paraId="564C43D2" w14:textId="77777777" w:rsidTr="00AF1F0F">
        <w:trPr>
          <w:gridAfter w:val="1"/>
          <w:wAfter w:w="18" w:type="dxa"/>
          <w:trHeight w:val="287"/>
          <w:jc w:val="center"/>
        </w:trPr>
        <w:tc>
          <w:tcPr>
            <w:tcW w:w="1324" w:type="dxa"/>
            <w:shd w:val="clear" w:color="auto" w:fill="auto"/>
          </w:tcPr>
          <w:p w14:paraId="5BF641D5" w14:textId="77777777" w:rsidR="00332846" w:rsidRDefault="00332846" w:rsidP="00111DF3">
            <w:pPr>
              <w:rPr>
                <w:b/>
              </w:rPr>
            </w:pPr>
            <w:bookmarkStart w:id="0" w:name="_Hlk82521157"/>
            <w:r w:rsidRPr="00D52EC0">
              <w:rPr>
                <w:b/>
              </w:rPr>
              <w:t>Дни/</w:t>
            </w:r>
          </w:p>
          <w:p w14:paraId="11487E3F" w14:textId="77777777" w:rsidR="00332846" w:rsidRPr="00D52EC0" w:rsidRDefault="00332846" w:rsidP="00111DF3">
            <w:pPr>
              <w:rPr>
                <w:b/>
              </w:rPr>
            </w:pPr>
            <w:r w:rsidRPr="00D52EC0">
              <w:rPr>
                <w:b/>
              </w:rPr>
              <w:t>часове</w:t>
            </w:r>
          </w:p>
        </w:tc>
        <w:tc>
          <w:tcPr>
            <w:tcW w:w="1417" w:type="dxa"/>
            <w:shd w:val="clear" w:color="auto" w:fill="auto"/>
          </w:tcPr>
          <w:p w14:paraId="251FDFA6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52D3B5F3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847" w:type="dxa"/>
            <w:shd w:val="clear" w:color="auto" w:fill="auto"/>
          </w:tcPr>
          <w:p w14:paraId="1EF81288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2119" w:type="dxa"/>
            <w:shd w:val="clear" w:color="auto" w:fill="auto"/>
          </w:tcPr>
          <w:p w14:paraId="2DEBAA6C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>12.00</w:t>
            </w:r>
            <w:r>
              <w:rPr>
                <w:b/>
                <w:sz w:val="20"/>
                <w:szCs w:val="20"/>
              </w:rPr>
              <w:t>-</w:t>
            </w:r>
            <w:r w:rsidRPr="008D4845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44F5C1DB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13.30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15.00</w:t>
            </w:r>
          </w:p>
        </w:tc>
        <w:tc>
          <w:tcPr>
            <w:tcW w:w="2126" w:type="dxa"/>
            <w:shd w:val="clear" w:color="auto" w:fill="auto"/>
          </w:tcPr>
          <w:p w14:paraId="231AD97C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15.00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16.30</w:t>
            </w:r>
          </w:p>
        </w:tc>
        <w:tc>
          <w:tcPr>
            <w:tcW w:w="1418" w:type="dxa"/>
            <w:shd w:val="clear" w:color="auto" w:fill="auto"/>
          </w:tcPr>
          <w:p w14:paraId="5816253D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16.30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18.00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649F8207" w14:textId="77777777" w:rsidR="00332846" w:rsidRPr="008D4845" w:rsidRDefault="00332846" w:rsidP="00111DF3">
            <w:pPr>
              <w:jc w:val="center"/>
              <w:rPr>
                <w:b/>
                <w:sz w:val="20"/>
                <w:szCs w:val="20"/>
              </w:rPr>
            </w:pPr>
            <w:r w:rsidRPr="008D4845">
              <w:rPr>
                <w:b/>
                <w:sz w:val="20"/>
                <w:szCs w:val="20"/>
              </w:rPr>
              <w:t xml:space="preserve">18.00 </w:t>
            </w:r>
            <w:r>
              <w:rPr>
                <w:b/>
                <w:sz w:val="20"/>
                <w:szCs w:val="20"/>
              </w:rPr>
              <w:t>–</w:t>
            </w:r>
            <w:r w:rsidRPr="008D4845">
              <w:rPr>
                <w:b/>
                <w:sz w:val="20"/>
                <w:szCs w:val="20"/>
              </w:rPr>
              <w:t xml:space="preserve"> 19.30</w:t>
            </w:r>
          </w:p>
        </w:tc>
      </w:tr>
      <w:tr w:rsidR="00332846" w:rsidRPr="008C329E" w14:paraId="06671A4E" w14:textId="77777777" w:rsidTr="00AF1F0F">
        <w:trPr>
          <w:gridAfter w:val="1"/>
          <w:wAfter w:w="18" w:type="dxa"/>
          <w:trHeight w:val="2145"/>
          <w:jc w:val="center"/>
        </w:trPr>
        <w:tc>
          <w:tcPr>
            <w:tcW w:w="1324" w:type="dxa"/>
            <w:shd w:val="clear" w:color="auto" w:fill="auto"/>
          </w:tcPr>
          <w:p w14:paraId="46D2C41A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Понеделник</w:t>
            </w:r>
          </w:p>
          <w:p w14:paraId="1EB9FA1B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5FBC9D6C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61F01A3D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32B867A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47D2DAE0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1D8BEA68" w14:textId="77777777" w:rsidR="00332846" w:rsidRPr="00F56028" w:rsidRDefault="00332846" w:rsidP="00332846">
            <w:pPr>
              <w:jc w:val="center"/>
              <w:rPr>
                <w:b/>
                <w:bCs/>
                <w:sz w:val="22"/>
                <w:szCs w:val="22"/>
              </w:rPr>
            </w:pPr>
            <w:r w:rsidRPr="00F56028">
              <w:rPr>
                <w:b/>
                <w:bCs/>
                <w:sz w:val="22"/>
                <w:szCs w:val="22"/>
              </w:rPr>
              <w:t>Спорт</w:t>
            </w:r>
          </w:p>
          <w:p w14:paraId="1BAC487D" w14:textId="77777777" w:rsidR="00332846" w:rsidRPr="00F56028" w:rsidRDefault="00332846" w:rsidP="00332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6028">
              <w:rPr>
                <w:sz w:val="22"/>
                <w:szCs w:val="22"/>
              </w:rPr>
              <w:t>тадион Ак</w:t>
            </w:r>
            <w:r>
              <w:rPr>
                <w:sz w:val="22"/>
                <w:szCs w:val="22"/>
              </w:rPr>
              <w:t>а</w:t>
            </w:r>
            <w:r w:rsidRPr="00F56028">
              <w:rPr>
                <w:sz w:val="22"/>
                <w:szCs w:val="22"/>
              </w:rPr>
              <w:t>демик</w:t>
            </w:r>
          </w:p>
          <w:p w14:paraId="7F239412" w14:textId="2407B9AB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bookmarkStart w:id="1" w:name="_GoBack"/>
            <w:bookmarkEnd w:id="1"/>
            <w:r>
              <w:rPr>
                <w:b/>
                <w:color w:val="FF0000"/>
                <w:sz w:val="22"/>
                <w:szCs w:val="22"/>
              </w:rPr>
              <w:t xml:space="preserve"> гр.</w:t>
            </w:r>
          </w:p>
        </w:tc>
        <w:tc>
          <w:tcPr>
            <w:tcW w:w="1847" w:type="dxa"/>
            <w:shd w:val="clear" w:color="auto" w:fill="auto"/>
          </w:tcPr>
          <w:p w14:paraId="12F4686F" w14:textId="10F7C8E2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45572166" w14:textId="77777777" w:rsidR="00332846" w:rsidRPr="008C329E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Академично писане и работа с литературни източници</w:t>
            </w:r>
          </w:p>
          <w:p w14:paraId="3AA90CF0" w14:textId="5168A092" w:rsidR="00332846" w:rsidRPr="008C329E" w:rsidRDefault="00F031C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2846" w:rsidRPr="008C329E">
              <w:rPr>
                <w:sz w:val="22"/>
                <w:szCs w:val="22"/>
              </w:rPr>
              <w:t>роф.</w:t>
            </w:r>
            <w:r w:rsidR="00332846">
              <w:rPr>
                <w:sz w:val="22"/>
                <w:szCs w:val="22"/>
              </w:rPr>
              <w:t xml:space="preserve"> д-р  </w:t>
            </w:r>
            <w:r w:rsidR="00332846" w:rsidRPr="008C329E">
              <w:rPr>
                <w:sz w:val="22"/>
                <w:szCs w:val="22"/>
              </w:rPr>
              <w:t>Христосков</w:t>
            </w:r>
          </w:p>
          <w:p w14:paraId="02622696" w14:textId="690749F6" w:rsidR="00332846" w:rsidRPr="00B06C18" w:rsidRDefault="00332846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6C18">
              <w:rPr>
                <w:b/>
                <w:bCs/>
                <w:color w:val="FF0000"/>
                <w:sz w:val="22"/>
                <w:szCs w:val="22"/>
              </w:rPr>
              <w:t>2 ауд. Ректорат</w:t>
            </w:r>
          </w:p>
          <w:p w14:paraId="0A6F0257" w14:textId="550A0971" w:rsidR="00332846" w:rsidRPr="006E1527" w:rsidRDefault="00B06C18" w:rsidP="006E15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6C18">
              <w:rPr>
                <w:b/>
                <w:bCs/>
                <w:color w:val="FF0000"/>
                <w:sz w:val="22"/>
                <w:szCs w:val="22"/>
              </w:rPr>
              <w:t>11:30 – 13:00 ч.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5FB97FC6" w14:textId="77777777" w:rsidR="00332846" w:rsidRPr="00467A92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467A92">
              <w:rPr>
                <w:b/>
                <w:sz w:val="22"/>
                <w:szCs w:val="22"/>
              </w:rPr>
              <w:t>Икономически теории</w:t>
            </w:r>
          </w:p>
          <w:p w14:paraId="6A67BA4A" w14:textId="79C6F247" w:rsidR="00332846" w:rsidRPr="00467A92" w:rsidRDefault="00C736E4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2846" w:rsidRPr="00467A92">
              <w:rPr>
                <w:sz w:val="22"/>
                <w:szCs w:val="22"/>
              </w:rPr>
              <w:t>роф.</w:t>
            </w:r>
            <w:r w:rsidR="00332846">
              <w:rPr>
                <w:sz w:val="22"/>
                <w:szCs w:val="22"/>
              </w:rPr>
              <w:t xml:space="preserve"> д-р </w:t>
            </w:r>
            <w:r w:rsidR="00332846" w:rsidRPr="00467A92">
              <w:rPr>
                <w:sz w:val="22"/>
                <w:szCs w:val="22"/>
              </w:rPr>
              <w:t>Чипев</w:t>
            </w:r>
          </w:p>
          <w:p w14:paraId="2862A4F7" w14:textId="77777777" w:rsidR="00332846" w:rsidRPr="00B06C18" w:rsidRDefault="00332846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6C18"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6B5F69C6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69CD29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F07E07" w14:textId="77777777" w:rsidR="00332846" w:rsidRPr="008C329E" w:rsidRDefault="00332846" w:rsidP="00111DF3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C1FAE1C" w14:textId="77777777" w:rsidR="00332846" w:rsidRPr="008C329E" w:rsidRDefault="00332846" w:rsidP="00111DF3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2846" w:rsidRPr="008C329E" w14:paraId="78BC7F50" w14:textId="77777777" w:rsidTr="00AF1F0F">
        <w:trPr>
          <w:gridAfter w:val="1"/>
          <w:wAfter w:w="18" w:type="dxa"/>
          <w:trHeight w:val="992"/>
          <w:jc w:val="center"/>
        </w:trPr>
        <w:tc>
          <w:tcPr>
            <w:tcW w:w="1324" w:type="dxa"/>
            <w:shd w:val="clear" w:color="auto" w:fill="auto"/>
          </w:tcPr>
          <w:p w14:paraId="3C68C34E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Вторник</w:t>
            </w:r>
          </w:p>
          <w:p w14:paraId="1A195E2E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5A3ED231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37128695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CC1C15E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  <w:p w14:paraId="102418AE" w14:textId="77777777" w:rsidR="00332846" w:rsidRPr="008C329E" w:rsidRDefault="00332846" w:rsidP="00111DF3">
            <w:pPr>
              <w:ind w:left="7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38368" w14:textId="77777777" w:rsidR="00332846" w:rsidRDefault="00332846" w:rsidP="00111DF3">
            <w:pPr>
              <w:jc w:val="center"/>
              <w:rPr>
                <w:b/>
                <w:sz w:val="22"/>
                <w:szCs w:val="22"/>
              </w:rPr>
            </w:pPr>
          </w:p>
          <w:p w14:paraId="74650F75" w14:textId="77777777" w:rsidR="00332846" w:rsidRPr="008C329E" w:rsidRDefault="00332846" w:rsidP="00111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042C" w14:textId="77777777" w:rsidR="00332846" w:rsidRPr="008C329E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Маркетинг</w:t>
            </w:r>
          </w:p>
          <w:p w14:paraId="2F1FF1D0" w14:textId="0043C81D" w:rsidR="00332846" w:rsidRPr="008C329E" w:rsidRDefault="00C736E4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32846" w:rsidRPr="008C329E">
              <w:rPr>
                <w:sz w:val="22"/>
                <w:szCs w:val="22"/>
              </w:rPr>
              <w:t>оц.</w:t>
            </w:r>
            <w:r w:rsidR="00332846">
              <w:rPr>
                <w:sz w:val="22"/>
                <w:szCs w:val="22"/>
              </w:rPr>
              <w:t xml:space="preserve"> </w:t>
            </w:r>
            <w:r w:rsidR="00332846" w:rsidRPr="008C329E">
              <w:rPr>
                <w:sz w:val="22"/>
                <w:szCs w:val="22"/>
              </w:rPr>
              <w:t>д-р Т.</w:t>
            </w:r>
            <w:r w:rsidR="00332846">
              <w:rPr>
                <w:sz w:val="22"/>
                <w:szCs w:val="22"/>
              </w:rPr>
              <w:t xml:space="preserve"> </w:t>
            </w:r>
            <w:r w:rsidR="00332846" w:rsidRPr="008C329E">
              <w:rPr>
                <w:sz w:val="22"/>
                <w:szCs w:val="22"/>
              </w:rPr>
              <w:t>Димитрова</w:t>
            </w:r>
          </w:p>
          <w:p w14:paraId="778C8CA1" w14:textId="77777777" w:rsidR="00332846" w:rsidRDefault="0033284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C329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8C329E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2</w:t>
            </w:r>
            <w:r w:rsidRPr="008C329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  <w:r w:rsidRPr="008C329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  <w:p w14:paraId="0DF4B13E" w14:textId="7D192065" w:rsidR="00332846" w:rsidRPr="006E1527" w:rsidRDefault="00332846" w:rsidP="006E15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6C18"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  <w:r w:rsidR="006E1527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EFA7" w14:textId="4F83AB6A" w:rsidR="00332846" w:rsidRPr="005B4DE0" w:rsidRDefault="00332846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964FA" w14:textId="77777777" w:rsidR="00332846" w:rsidRPr="00467A92" w:rsidRDefault="00332846" w:rsidP="00C736E4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467A92">
              <w:rPr>
                <w:b/>
                <w:sz w:val="22"/>
                <w:szCs w:val="22"/>
              </w:rPr>
              <w:t>Икономически</w:t>
            </w:r>
          </w:p>
          <w:p w14:paraId="68738749" w14:textId="77777777" w:rsidR="00332846" w:rsidRPr="00467A92" w:rsidRDefault="00332846" w:rsidP="00C736E4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467A92">
              <w:rPr>
                <w:b/>
                <w:sz w:val="22"/>
                <w:szCs w:val="22"/>
              </w:rPr>
              <w:t>еории</w:t>
            </w:r>
          </w:p>
          <w:p w14:paraId="3319EBC3" w14:textId="77777777" w:rsidR="00332846" w:rsidRPr="003C1D6E" w:rsidRDefault="00332846" w:rsidP="00C736E4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3C1D6E">
              <w:rPr>
                <w:bCs/>
                <w:sz w:val="22"/>
                <w:szCs w:val="22"/>
              </w:rPr>
              <w:t>ас. А. Ертюрк</w:t>
            </w:r>
          </w:p>
          <w:p w14:paraId="5F1BA292" w14:textId="5997F9AD" w:rsidR="00332846" w:rsidRPr="008C329E" w:rsidRDefault="00332846" w:rsidP="006E152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B4DE0">
              <w:rPr>
                <w:b/>
                <w:bCs/>
                <w:color w:val="FF0000"/>
                <w:sz w:val="22"/>
                <w:szCs w:val="22"/>
              </w:rPr>
              <w:t xml:space="preserve"> ауд. Ректорат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38B120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</w:tcPr>
          <w:p w14:paraId="13EFFCA8" w14:textId="77777777" w:rsidR="00332846" w:rsidRPr="008C329E" w:rsidRDefault="00332846" w:rsidP="00111DF3">
            <w:pPr>
              <w:rPr>
                <w:color w:val="FF0000"/>
                <w:sz w:val="22"/>
                <w:szCs w:val="22"/>
              </w:rPr>
            </w:pPr>
          </w:p>
        </w:tc>
      </w:tr>
      <w:tr w:rsidR="00332846" w:rsidRPr="008C329E" w14:paraId="3CF5D043" w14:textId="77777777" w:rsidTr="00AF1F0F">
        <w:trPr>
          <w:gridAfter w:val="1"/>
          <w:wAfter w:w="18" w:type="dxa"/>
          <w:trHeight w:val="541"/>
          <w:jc w:val="center"/>
        </w:trPr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726D086F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Сряда</w:t>
            </w:r>
          </w:p>
          <w:p w14:paraId="5BE98B93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9C6CFB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DA635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33AE34F8" w14:textId="77777777" w:rsidR="00332846" w:rsidRDefault="00332846" w:rsidP="00111DF3">
            <w:pPr>
              <w:jc w:val="center"/>
            </w:pPr>
          </w:p>
          <w:p w14:paraId="3D32CF5B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6149B7EA" w14:textId="77777777" w:rsidR="00332846" w:rsidRPr="00C175A5" w:rsidRDefault="00332846" w:rsidP="00111DF3">
            <w:pPr>
              <w:jc w:val="center"/>
              <w:rPr>
                <w:b/>
                <w:bCs/>
                <w:sz w:val="22"/>
                <w:szCs w:val="22"/>
              </w:rPr>
            </w:pPr>
            <w:r w:rsidRPr="00C175A5">
              <w:rPr>
                <w:b/>
                <w:bCs/>
                <w:sz w:val="22"/>
                <w:szCs w:val="22"/>
              </w:rPr>
              <w:t>Политики на ЕС</w:t>
            </w:r>
          </w:p>
          <w:p w14:paraId="0CEAF38D" w14:textId="6E7F58ED" w:rsidR="00332846" w:rsidRDefault="00C736E4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32846" w:rsidRPr="00C175A5">
              <w:rPr>
                <w:sz w:val="22"/>
                <w:szCs w:val="22"/>
              </w:rPr>
              <w:t>оц.</w:t>
            </w:r>
            <w:r w:rsidR="00332846">
              <w:rPr>
                <w:sz w:val="22"/>
                <w:szCs w:val="22"/>
              </w:rPr>
              <w:t xml:space="preserve"> </w:t>
            </w:r>
            <w:r w:rsidR="00332846" w:rsidRPr="00C175A5">
              <w:rPr>
                <w:sz w:val="22"/>
                <w:szCs w:val="22"/>
              </w:rPr>
              <w:t xml:space="preserve">д-р </w:t>
            </w:r>
          </w:p>
          <w:p w14:paraId="64216E63" w14:textId="36524341" w:rsidR="00332846" w:rsidRDefault="00332846" w:rsidP="00111DF3">
            <w:pPr>
              <w:jc w:val="center"/>
              <w:rPr>
                <w:sz w:val="22"/>
                <w:szCs w:val="22"/>
              </w:rPr>
            </w:pPr>
            <w:r w:rsidRPr="00C175A5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C175A5">
              <w:rPr>
                <w:sz w:val="22"/>
                <w:szCs w:val="22"/>
              </w:rPr>
              <w:t>Владиков</w:t>
            </w:r>
          </w:p>
          <w:p w14:paraId="7180E0C9" w14:textId="4F87735B" w:rsidR="00332846" w:rsidRPr="006E1527" w:rsidRDefault="00332846" w:rsidP="006E152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</w:t>
            </w:r>
            <w:r w:rsidR="006E1527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783C7807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FDB9B4" w14:textId="77777777" w:rsidR="0089523A" w:rsidRPr="00F56028" w:rsidRDefault="0089523A" w:rsidP="00895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56028">
              <w:rPr>
                <w:b/>
                <w:bCs/>
                <w:sz w:val="22"/>
                <w:szCs w:val="22"/>
              </w:rPr>
              <w:t>Спорт</w:t>
            </w:r>
          </w:p>
          <w:p w14:paraId="6BCA00E2" w14:textId="77777777" w:rsidR="0089523A" w:rsidRPr="00F56028" w:rsidRDefault="0089523A" w:rsidP="00895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6028">
              <w:rPr>
                <w:sz w:val="22"/>
                <w:szCs w:val="22"/>
              </w:rPr>
              <w:t>тадион Ак</w:t>
            </w:r>
            <w:r>
              <w:rPr>
                <w:sz w:val="22"/>
                <w:szCs w:val="22"/>
              </w:rPr>
              <w:t>а</w:t>
            </w:r>
            <w:r w:rsidRPr="00F56028">
              <w:rPr>
                <w:sz w:val="22"/>
                <w:szCs w:val="22"/>
              </w:rPr>
              <w:t>демик</w:t>
            </w:r>
          </w:p>
          <w:p w14:paraId="2C667603" w14:textId="3F90DDC8" w:rsidR="00332846" w:rsidRPr="008C329E" w:rsidRDefault="0089523A" w:rsidP="0089523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 гр.</w:t>
            </w:r>
          </w:p>
        </w:tc>
        <w:tc>
          <w:tcPr>
            <w:tcW w:w="1418" w:type="dxa"/>
            <w:shd w:val="clear" w:color="auto" w:fill="auto"/>
          </w:tcPr>
          <w:p w14:paraId="71CA11E6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701DA953" w14:textId="77777777" w:rsidR="00332846" w:rsidRPr="008C329E" w:rsidRDefault="00332846" w:rsidP="00111DF3">
            <w:pPr>
              <w:rPr>
                <w:color w:val="FF0000"/>
                <w:sz w:val="22"/>
                <w:szCs w:val="22"/>
              </w:rPr>
            </w:pPr>
          </w:p>
        </w:tc>
      </w:tr>
      <w:tr w:rsidR="00332846" w:rsidRPr="008C329E" w14:paraId="05395B06" w14:textId="77777777" w:rsidTr="00AF1F0F">
        <w:trPr>
          <w:trHeight w:val="1299"/>
          <w:jc w:val="center"/>
        </w:trPr>
        <w:tc>
          <w:tcPr>
            <w:tcW w:w="1324" w:type="dxa"/>
            <w:shd w:val="clear" w:color="auto" w:fill="auto"/>
          </w:tcPr>
          <w:p w14:paraId="3D435E9A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  <w:r w:rsidRPr="00EF18B1">
              <w:rPr>
                <w:b/>
                <w:i/>
                <w:sz w:val="20"/>
                <w:szCs w:val="20"/>
              </w:rPr>
              <w:t>Четвъртък</w:t>
            </w:r>
          </w:p>
          <w:p w14:paraId="5C90FFA1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41AB9A7B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6F523619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FF25FFB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59069C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14:paraId="025F7421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14:paraId="22F6C738" w14:textId="77777777" w:rsidR="00332846" w:rsidRPr="008C329E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Маркетинг</w:t>
            </w:r>
          </w:p>
          <w:p w14:paraId="70456FC8" w14:textId="7E6C4B68" w:rsidR="00332846" w:rsidRDefault="00C736E4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32846" w:rsidRPr="008C329E">
              <w:rPr>
                <w:sz w:val="22"/>
                <w:szCs w:val="22"/>
              </w:rPr>
              <w:t>л.</w:t>
            </w:r>
            <w:r w:rsidR="00332846">
              <w:rPr>
                <w:sz w:val="22"/>
                <w:szCs w:val="22"/>
              </w:rPr>
              <w:t xml:space="preserve"> </w:t>
            </w:r>
            <w:r w:rsidR="00332846" w:rsidRPr="008C329E">
              <w:rPr>
                <w:sz w:val="22"/>
                <w:szCs w:val="22"/>
              </w:rPr>
              <w:t>ас.</w:t>
            </w:r>
            <w:r w:rsidR="00332846">
              <w:rPr>
                <w:sz w:val="22"/>
                <w:szCs w:val="22"/>
              </w:rPr>
              <w:t xml:space="preserve"> </w:t>
            </w:r>
            <w:r w:rsidR="00332846" w:rsidRPr="008C329E">
              <w:rPr>
                <w:sz w:val="22"/>
                <w:szCs w:val="22"/>
              </w:rPr>
              <w:t xml:space="preserve">д-р </w:t>
            </w:r>
          </w:p>
          <w:p w14:paraId="32DE4497" w14:textId="77777777" w:rsidR="00332846" w:rsidRPr="008C329E" w:rsidRDefault="00332846" w:rsidP="00111DF3">
            <w:pPr>
              <w:jc w:val="center"/>
              <w:rPr>
                <w:sz w:val="22"/>
                <w:szCs w:val="22"/>
              </w:rPr>
            </w:pPr>
            <w:r w:rsidRPr="008C329E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8C329E">
              <w:rPr>
                <w:sz w:val="22"/>
                <w:szCs w:val="22"/>
              </w:rPr>
              <w:t>Стойчев</w:t>
            </w:r>
          </w:p>
          <w:p w14:paraId="13FA354B" w14:textId="7C59F9B8" w:rsidR="00332846" w:rsidRPr="00E560C4" w:rsidRDefault="00254DA5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560C4">
              <w:rPr>
                <w:b/>
                <w:bCs/>
                <w:color w:val="FF0000"/>
                <w:sz w:val="22"/>
                <w:szCs w:val="22"/>
              </w:rPr>
              <w:t>2-ра</w:t>
            </w:r>
            <w:r w:rsidR="00332846" w:rsidRPr="00E560C4">
              <w:rPr>
                <w:b/>
                <w:bCs/>
                <w:color w:val="FF0000"/>
                <w:sz w:val="22"/>
                <w:szCs w:val="22"/>
              </w:rPr>
              <w:t xml:space="preserve">  седмица</w:t>
            </w:r>
          </w:p>
          <w:p w14:paraId="72BF0702" w14:textId="46C72342" w:rsidR="00332846" w:rsidRPr="00AF1F0F" w:rsidRDefault="00332846" w:rsidP="00AF1F0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560C4">
              <w:rPr>
                <w:b/>
                <w:bCs/>
                <w:color w:val="FF0000"/>
                <w:sz w:val="22"/>
                <w:szCs w:val="22"/>
              </w:rPr>
              <w:t>1 ауд. Р</w:t>
            </w:r>
            <w:r w:rsidR="00C736E4">
              <w:rPr>
                <w:b/>
                <w:bCs/>
                <w:color w:val="FF0000"/>
                <w:sz w:val="22"/>
                <w:szCs w:val="22"/>
              </w:rPr>
              <w:t>екторат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7CC6EC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EE82007" w14:textId="77777777" w:rsidR="00332846" w:rsidRPr="00972987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972987">
              <w:rPr>
                <w:b/>
                <w:sz w:val="22"/>
                <w:szCs w:val="22"/>
              </w:rPr>
              <w:t>Търговско право</w:t>
            </w:r>
          </w:p>
          <w:p w14:paraId="6A2193A4" w14:textId="1C10D57C" w:rsidR="00332846" w:rsidRDefault="00332846" w:rsidP="00111DF3">
            <w:pPr>
              <w:jc w:val="center"/>
              <w:rPr>
                <w:sz w:val="22"/>
                <w:szCs w:val="22"/>
              </w:rPr>
            </w:pPr>
            <w:r w:rsidRPr="00972987">
              <w:rPr>
                <w:sz w:val="22"/>
                <w:szCs w:val="22"/>
              </w:rPr>
              <w:t xml:space="preserve">проф. </w:t>
            </w:r>
            <w:r w:rsidR="00C736E4">
              <w:rPr>
                <w:sz w:val="22"/>
                <w:szCs w:val="22"/>
              </w:rPr>
              <w:t>д</w:t>
            </w:r>
            <w:r w:rsidRPr="00972987">
              <w:rPr>
                <w:sz w:val="22"/>
                <w:szCs w:val="22"/>
              </w:rPr>
              <w:t>-р Григоров</w:t>
            </w:r>
          </w:p>
          <w:p w14:paraId="2529F862" w14:textId="77777777" w:rsidR="00332846" w:rsidRPr="00E560C4" w:rsidRDefault="00332846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560C4">
              <w:rPr>
                <w:b/>
                <w:bCs/>
                <w:color w:val="FF0000"/>
                <w:sz w:val="22"/>
                <w:szCs w:val="22"/>
              </w:rPr>
              <w:t>6 ауд. Ректорат</w:t>
            </w:r>
          </w:p>
          <w:p w14:paraId="562AA077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C5ADF68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2846" w:rsidRPr="008C329E" w14:paraId="640F8049" w14:textId="77777777" w:rsidTr="00AF1F0F">
        <w:trPr>
          <w:gridAfter w:val="1"/>
          <w:wAfter w:w="18" w:type="dxa"/>
          <w:trHeight w:val="1771"/>
          <w:jc w:val="center"/>
        </w:trPr>
        <w:tc>
          <w:tcPr>
            <w:tcW w:w="1324" w:type="dxa"/>
            <w:shd w:val="clear" w:color="auto" w:fill="auto"/>
          </w:tcPr>
          <w:p w14:paraId="0465982D" w14:textId="77777777" w:rsidR="00332846" w:rsidRDefault="00332846" w:rsidP="00111DF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Петък</w:t>
            </w:r>
          </w:p>
          <w:p w14:paraId="488BA328" w14:textId="77777777" w:rsidR="00332846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2FFF00D6" w14:textId="77777777" w:rsidR="00332846" w:rsidRDefault="00332846" w:rsidP="00111DF3">
            <w:pPr>
              <w:rPr>
                <w:b/>
                <w:i/>
                <w:sz w:val="20"/>
                <w:szCs w:val="20"/>
              </w:rPr>
            </w:pPr>
          </w:p>
          <w:p w14:paraId="64CFDA45" w14:textId="77777777" w:rsidR="00332846" w:rsidRPr="00EF18B1" w:rsidRDefault="00332846" w:rsidP="00111DF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4F582AE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29A2F91F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6C3BDEAB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4FDA401B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2DA1A90" w14:textId="77777777" w:rsidR="00332846" w:rsidRPr="00972987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972987">
              <w:rPr>
                <w:b/>
                <w:sz w:val="22"/>
                <w:szCs w:val="22"/>
              </w:rPr>
              <w:t>Обща финансова теория</w:t>
            </w:r>
          </w:p>
          <w:p w14:paraId="0439B61F" w14:textId="5AF69D4D" w:rsidR="00332846" w:rsidRDefault="00C736E4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2846">
              <w:rPr>
                <w:sz w:val="22"/>
                <w:szCs w:val="22"/>
              </w:rPr>
              <w:t xml:space="preserve">роф. д-р </w:t>
            </w:r>
          </w:p>
          <w:p w14:paraId="350C7265" w14:textId="77777777" w:rsidR="00332846" w:rsidRPr="00972987" w:rsidRDefault="00332846" w:rsidP="0011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Консулов</w:t>
            </w:r>
          </w:p>
          <w:p w14:paraId="398D60D4" w14:textId="77777777" w:rsidR="00332846" w:rsidRPr="00E560C4" w:rsidRDefault="00332846" w:rsidP="00111DF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560C4"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  <w:p w14:paraId="7FC86EEE" w14:textId="77777777" w:rsidR="00332846" w:rsidRPr="00B21E0A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04FE6FBD" w14:textId="52D2CCE1" w:rsidR="00332846" w:rsidRDefault="00332846" w:rsidP="00111DF3">
            <w:pPr>
              <w:jc w:val="center"/>
              <w:rPr>
                <w:b/>
                <w:bCs/>
                <w:color w:val="FF0000"/>
              </w:rPr>
            </w:pPr>
          </w:p>
          <w:p w14:paraId="30115EAF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CE9743" w14:textId="77777777" w:rsidR="00254DA5" w:rsidRPr="00B21E0A" w:rsidRDefault="00254DA5" w:rsidP="00254DA5">
            <w:pPr>
              <w:jc w:val="center"/>
              <w:rPr>
                <w:b/>
                <w:sz w:val="22"/>
                <w:szCs w:val="22"/>
              </w:rPr>
            </w:pPr>
            <w:r w:rsidRPr="00B21E0A">
              <w:rPr>
                <w:b/>
                <w:sz w:val="22"/>
                <w:szCs w:val="22"/>
              </w:rPr>
              <w:t>Обща финансова теория</w:t>
            </w:r>
          </w:p>
          <w:p w14:paraId="4B8DE0BF" w14:textId="77777777" w:rsidR="00254DA5" w:rsidRPr="00B21E0A" w:rsidRDefault="00254DA5" w:rsidP="00254DA5">
            <w:pPr>
              <w:jc w:val="center"/>
              <w:rPr>
                <w:sz w:val="22"/>
                <w:szCs w:val="22"/>
              </w:rPr>
            </w:pPr>
            <w:r w:rsidRPr="00B21E0A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B21E0A">
              <w:rPr>
                <w:sz w:val="22"/>
                <w:szCs w:val="22"/>
              </w:rPr>
              <w:t>Жекова</w:t>
            </w:r>
          </w:p>
          <w:p w14:paraId="1CF3DF86" w14:textId="0B572B08" w:rsidR="00254DA5" w:rsidRDefault="00254DA5" w:rsidP="00254DA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</w:t>
            </w:r>
            <w:r w:rsidR="00C736E4">
              <w:rPr>
                <w:b/>
                <w:bCs/>
                <w:color w:val="FF0000"/>
              </w:rPr>
              <w:t>екторат</w:t>
            </w:r>
          </w:p>
          <w:p w14:paraId="256A1BD2" w14:textId="77777777" w:rsidR="00332846" w:rsidRPr="008C329E" w:rsidRDefault="00332846" w:rsidP="00111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nil"/>
            </w:tcBorders>
            <w:shd w:val="clear" w:color="auto" w:fill="auto"/>
          </w:tcPr>
          <w:p w14:paraId="72B9FC43" w14:textId="77777777" w:rsidR="00332846" w:rsidRPr="008C329E" w:rsidRDefault="00332846" w:rsidP="00111DF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41B96ABA" w14:textId="77777777" w:rsidR="00332846" w:rsidRDefault="00332846" w:rsidP="00332846"/>
    <w:bookmarkEnd w:id="0"/>
    <w:p w14:paraId="0140453B" w14:textId="77777777" w:rsidR="00332846" w:rsidRDefault="00332846" w:rsidP="00332846"/>
    <w:p w14:paraId="19AC8BE1" w14:textId="0972A002" w:rsidR="00332846" w:rsidRDefault="00332846" w:rsidP="00332846"/>
    <w:p w14:paraId="0D712E98" w14:textId="77777777" w:rsidR="00AF1F0F" w:rsidRDefault="00AF1F0F" w:rsidP="00332846"/>
    <w:p w14:paraId="2E828406" w14:textId="77777777" w:rsidR="00332846" w:rsidRDefault="00332846" w:rsidP="00332846"/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134"/>
        <w:gridCol w:w="6237"/>
      </w:tblGrid>
      <w:tr w:rsidR="00332846" w:rsidRPr="007A3AAE" w14:paraId="5315B109" w14:textId="77777777" w:rsidTr="006E1527">
        <w:trPr>
          <w:trHeight w:val="252"/>
        </w:trPr>
        <w:tc>
          <w:tcPr>
            <w:tcW w:w="13324" w:type="dxa"/>
            <w:gridSpan w:val="3"/>
            <w:shd w:val="clear" w:color="auto" w:fill="auto"/>
          </w:tcPr>
          <w:p w14:paraId="600FA40F" w14:textId="6EA3A38B" w:rsidR="00332846" w:rsidRPr="00F031C6" w:rsidRDefault="00332846" w:rsidP="00111DF3">
            <w:pPr>
              <w:jc w:val="center"/>
              <w:rPr>
                <w:b/>
                <w:sz w:val="22"/>
                <w:szCs w:val="22"/>
              </w:rPr>
            </w:pPr>
            <w:r w:rsidRPr="00F031C6">
              <w:rPr>
                <w:b/>
                <w:sz w:val="22"/>
                <w:szCs w:val="22"/>
              </w:rPr>
              <w:lastRenderedPageBreak/>
              <w:t xml:space="preserve">Счетоводство ІІ курс  </w:t>
            </w:r>
            <w:r w:rsidR="00AF1F0F">
              <w:rPr>
                <w:b/>
                <w:i/>
                <w:sz w:val="22"/>
                <w:szCs w:val="22"/>
              </w:rPr>
              <w:t>ІІІ</w:t>
            </w:r>
            <w:r w:rsidRPr="00F031C6">
              <w:rPr>
                <w:b/>
                <w:i/>
                <w:sz w:val="22"/>
                <w:szCs w:val="22"/>
              </w:rPr>
              <w:t>–ти семестър</w:t>
            </w:r>
          </w:p>
        </w:tc>
      </w:tr>
      <w:tr w:rsidR="00332846" w:rsidRPr="007A3AAE" w14:paraId="77C52F07" w14:textId="77777777" w:rsidTr="00111DF3">
        <w:trPr>
          <w:trHeight w:val="492"/>
        </w:trPr>
        <w:tc>
          <w:tcPr>
            <w:tcW w:w="5953" w:type="dxa"/>
            <w:shd w:val="clear" w:color="auto" w:fill="auto"/>
          </w:tcPr>
          <w:p w14:paraId="02357B18" w14:textId="77777777" w:rsidR="00332846" w:rsidRPr="007A3AAE" w:rsidRDefault="00332846" w:rsidP="00111DF3">
            <w:pPr>
              <w:rPr>
                <w:b/>
                <w:sz w:val="22"/>
                <w:szCs w:val="22"/>
              </w:rPr>
            </w:pPr>
          </w:p>
          <w:p w14:paraId="58BFEC82" w14:textId="77777777" w:rsidR="00332846" w:rsidRPr="00313CBB" w:rsidRDefault="00332846" w:rsidP="00111DF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1. Обща финансова теория</w:t>
            </w:r>
          </w:p>
        </w:tc>
        <w:tc>
          <w:tcPr>
            <w:tcW w:w="1134" w:type="dxa"/>
            <w:shd w:val="clear" w:color="auto" w:fill="auto"/>
          </w:tcPr>
          <w:p w14:paraId="55E1182F" w14:textId="77777777" w:rsidR="00332846" w:rsidRPr="007A3AAE" w:rsidRDefault="00332846" w:rsidP="006E15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769B591" w14:textId="77777777" w:rsidR="00332846" w:rsidRPr="007A3AAE" w:rsidRDefault="00332846" w:rsidP="006E15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6D674421" w14:textId="77777777" w:rsidR="00332846" w:rsidRPr="007A3AAE" w:rsidRDefault="00332846" w:rsidP="00111DF3">
            <w:pPr>
              <w:rPr>
                <w:b/>
                <w:sz w:val="22"/>
                <w:szCs w:val="22"/>
                <w:u w:val="single"/>
              </w:rPr>
            </w:pPr>
          </w:p>
          <w:p w14:paraId="2DAD98A1" w14:textId="2C63A8DA" w:rsidR="00332846" w:rsidRPr="00B026F3" w:rsidRDefault="00C736E4" w:rsidP="00111DF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</w:t>
            </w:r>
            <w:r w:rsidR="00332846">
              <w:rPr>
                <w:sz w:val="22"/>
                <w:szCs w:val="22"/>
              </w:rPr>
              <w:t xml:space="preserve">роф. д-р В. </w:t>
            </w:r>
            <w:r w:rsidR="00332846" w:rsidRPr="007A3AAE">
              <w:rPr>
                <w:sz w:val="22"/>
                <w:szCs w:val="22"/>
              </w:rPr>
              <w:t>Консулов/</w:t>
            </w:r>
            <w:r w:rsidR="00332846">
              <w:rPr>
                <w:sz w:val="22"/>
                <w:szCs w:val="22"/>
              </w:rPr>
              <w:t>Л. Жекова</w:t>
            </w:r>
          </w:p>
        </w:tc>
      </w:tr>
      <w:tr w:rsidR="00332846" w:rsidRPr="007A3AAE" w14:paraId="4CFA00D2" w14:textId="77777777" w:rsidTr="00111DF3">
        <w:trPr>
          <w:trHeight w:val="168"/>
        </w:trPr>
        <w:tc>
          <w:tcPr>
            <w:tcW w:w="5953" w:type="dxa"/>
            <w:shd w:val="clear" w:color="auto" w:fill="auto"/>
          </w:tcPr>
          <w:p w14:paraId="62AA17E0" w14:textId="77777777" w:rsidR="00332846" w:rsidRPr="007A3AAE" w:rsidRDefault="00332846" w:rsidP="00111DF3">
            <w:pPr>
              <w:rPr>
                <w:b/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2. Маркетинг</w:t>
            </w:r>
          </w:p>
        </w:tc>
        <w:tc>
          <w:tcPr>
            <w:tcW w:w="1134" w:type="dxa"/>
            <w:shd w:val="clear" w:color="auto" w:fill="auto"/>
          </w:tcPr>
          <w:p w14:paraId="3262E1CA" w14:textId="77777777" w:rsidR="00332846" w:rsidRPr="007A3AAE" w:rsidRDefault="00332846" w:rsidP="006E1527">
            <w:pPr>
              <w:ind w:left="36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45</w:t>
            </w:r>
            <w:r w:rsidRPr="007A3AAE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15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167CCE10" w14:textId="77777777" w:rsidR="00332846" w:rsidRPr="004E7491" w:rsidRDefault="00332846" w:rsidP="00111DF3">
            <w:pPr>
              <w:jc w:val="both"/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7A3AAE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Т. Димитрова / гл. ас. д-р Л. Стойчев</w:t>
            </w:r>
          </w:p>
        </w:tc>
      </w:tr>
      <w:tr w:rsidR="00332846" w:rsidRPr="007A3AAE" w14:paraId="14EC4C76" w14:textId="77777777" w:rsidTr="00111DF3">
        <w:trPr>
          <w:trHeight w:val="192"/>
        </w:trPr>
        <w:tc>
          <w:tcPr>
            <w:tcW w:w="5953" w:type="dxa"/>
            <w:shd w:val="clear" w:color="auto" w:fill="auto"/>
          </w:tcPr>
          <w:p w14:paraId="2DFE5D4B" w14:textId="77777777" w:rsidR="00332846" w:rsidRPr="007A3AAE" w:rsidRDefault="00332846" w:rsidP="00111DF3">
            <w:pPr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3. Икономически теории</w:t>
            </w:r>
          </w:p>
        </w:tc>
        <w:tc>
          <w:tcPr>
            <w:tcW w:w="1134" w:type="dxa"/>
            <w:shd w:val="clear" w:color="auto" w:fill="auto"/>
          </w:tcPr>
          <w:p w14:paraId="124DDA65" w14:textId="77777777" w:rsidR="00332846" w:rsidRPr="007A3AAE" w:rsidRDefault="00332846" w:rsidP="006E1527">
            <w:pPr>
              <w:ind w:left="60"/>
              <w:jc w:val="center"/>
              <w:rPr>
                <w:sz w:val="22"/>
                <w:szCs w:val="22"/>
              </w:rPr>
            </w:pPr>
            <w:r w:rsidRPr="007A3AAE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4FC0077E" w14:textId="53232E90" w:rsidR="00332846" w:rsidRPr="00A507CD" w:rsidRDefault="00C736E4" w:rsidP="00111D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332846" w:rsidRPr="00A507CD">
              <w:rPr>
                <w:bCs/>
                <w:sz w:val="22"/>
                <w:szCs w:val="22"/>
              </w:rPr>
              <w:t>роф. д-р П. Чипев / а</w:t>
            </w:r>
            <w:r>
              <w:rPr>
                <w:bCs/>
                <w:sz w:val="22"/>
                <w:szCs w:val="22"/>
              </w:rPr>
              <w:t>с.</w:t>
            </w:r>
            <w:r w:rsidR="00332846" w:rsidRPr="00A507CD">
              <w:rPr>
                <w:bCs/>
                <w:sz w:val="22"/>
                <w:szCs w:val="22"/>
              </w:rPr>
              <w:t xml:space="preserve"> А. Ертюрк</w:t>
            </w:r>
          </w:p>
        </w:tc>
      </w:tr>
      <w:tr w:rsidR="00332846" w:rsidRPr="007A3AAE" w14:paraId="24C4BEA8" w14:textId="77777777" w:rsidTr="00111DF3">
        <w:trPr>
          <w:trHeight w:val="360"/>
        </w:trPr>
        <w:tc>
          <w:tcPr>
            <w:tcW w:w="5953" w:type="dxa"/>
            <w:shd w:val="clear" w:color="auto" w:fill="auto"/>
          </w:tcPr>
          <w:p w14:paraId="483DFC9F" w14:textId="77777777" w:rsidR="00332846" w:rsidRPr="007A3AAE" w:rsidRDefault="00332846" w:rsidP="0011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Търговско право</w:t>
            </w:r>
          </w:p>
        </w:tc>
        <w:tc>
          <w:tcPr>
            <w:tcW w:w="1134" w:type="dxa"/>
            <w:shd w:val="clear" w:color="auto" w:fill="auto"/>
          </w:tcPr>
          <w:p w14:paraId="0D112A9E" w14:textId="77777777" w:rsidR="00332846" w:rsidRPr="007A3AAE" w:rsidRDefault="00332846" w:rsidP="006E1527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7A3AA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237" w:type="dxa"/>
            <w:shd w:val="clear" w:color="auto" w:fill="auto"/>
          </w:tcPr>
          <w:p w14:paraId="669CB47B" w14:textId="21503B1A" w:rsidR="00332846" w:rsidRPr="00A507CD" w:rsidRDefault="00C736E4" w:rsidP="00111D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332846" w:rsidRPr="00A507CD">
              <w:rPr>
                <w:bCs/>
                <w:sz w:val="22"/>
                <w:szCs w:val="22"/>
              </w:rPr>
              <w:t>роф. д-р Г. Григоров</w:t>
            </w:r>
          </w:p>
        </w:tc>
      </w:tr>
      <w:tr w:rsidR="006E1527" w:rsidRPr="007A3AAE" w14:paraId="43BF85F0" w14:textId="77777777" w:rsidTr="006E1527">
        <w:trPr>
          <w:trHeight w:val="731"/>
        </w:trPr>
        <w:tc>
          <w:tcPr>
            <w:tcW w:w="5953" w:type="dxa"/>
            <w:shd w:val="clear" w:color="auto" w:fill="auto"/>
            <w:vAlign w:val="center"/>
          </w:tcPr>
          <w:p w14:paraId="2AD3030E" w14:textId="77777777" w:rsidR="006E1527" w:rsidRPr="0029393B" w:rsidRDefault="006E1527" w:rsidP="00111DF3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29393B">
              <w:rPr>
                <w:sz w:val="22"/>
                <w:szCs w:val="22"/>
                <w:lang w:val="ru-RU"/>
              </w:rPr>
              <w:t>Избираема дисциплина</w:t>
            </w:r>
          </w:p>
          <w:p w14:paraId="7C29099F" w14:textId="77777777" w:rsidR="006E1527" w:rsidRPr="0029393B" w:rsidRDefault="006E1527" w:rsidP="00111DF3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29393B">
              <w:rPr>
                <w:sz w:val="22"/>
                <w:szCs w:val="22"/>
                <w:lang w:val="ru-RU"/>
              </w:rPr>
              <w:t>Академично писане и работа с литературни източници</w:t>
            </w:r>
          </w:p>
          <w:p w14:paraId="6E1AA98A" w14:textId="14BAEFBE" w:rsidR="006E1527" w:rsidRPr="006E1527" w:rsidRDefault="006E1527" w:rsidP="00111DF3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Политики на ЕС</w:t>
            </w:r>
          </w:p>
        </w:tc>
        <w:tc>
          <w:tcPr>
            <w:tcW w:w="1134" w:type="dxa"/>
            <w:shd w:val="clear" w:color="auto" w:fill="auto"/>
          </w:tcPr>
          <w:p w14:paraId="0FE7142A" w14:textId="77777777" w:rsidR="006E1527" w:rsidRPr="007A3AAE" w:rsidRDefault="006E1527" w:rsidP="006E1527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A3AAE">
              <w:rPr>
                <w:sz w:val="22"/>
                <w:szCs w:val="22"/>
              </w:rPr>
              <w:t>/0  и</w:t>
            </w:r>
          </w:p>
        </w:tc>
        <w:tc>
          <w:tcPr>
            <w:tcW w:w="6237" w:type="dxa"/>
            <w:shd w:val="clear" w:color="auto" w:fill="auto"/>
          </w:tcPr>
          <w:p w14:paraId="1924B832" w14:textId="77777777" w:rsidR="006E1527" w:rsidRDefault="006E1527" w:rsidP="0011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Й. Христосков</w:t>
            </w:r>
          </w:p>
          <w:p w14:paraId="2EFD3AA5" w14:textId="5C363FA4" w:rsidR="006E1527" w:rsidRPr="007A3AAE" w:rsidRDefault="006E1527" w:rsidP="0011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А. Владиков</w:t>
            </w:r>
          </w:p>
        </w:tc>
      </w:tr>
      <w:tr w:rsidR="00332846" w:rsidRPr="007A3AAE" w14:paraId="73E8E411" w14:textId="77777777" w:rsidTr="00111DF3">
        <w:trPr>
          <w:trHeight w:val="271"/>
        </w:trPr>
        <w:tc>
          <w:tcPr>
            <w:tcW w:w="5953" w:type="dxa"/>
            <w:shd w:val="clear" w:color="auto" w:fill="auto"/>
          </w:tcPr>
          <w:p w14:paraId="38583E46" w14:textId="77777777" w:rsidR="00332846" w:rsidRPr="00211123" w:rsidRDefault="00332846" w:rsidP="0011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Спорт</w:t>
            </w:r>
          </w:p>
        </w:tc>
        <w:tc>
          <w:tcPr>
            <w:tcW w:w="1134" w:type="dxa"/>
            <w:shd w:val="clear" w:color="auto" w:fill="auto"/>
          </w:tcPr>
          <w:p w14:paraId="2C59E789" w14:textId="0DF505F5" w:rsidR="00332846" w:rsidRPr="007A3AAE" w:rsidRDefault="006E1527" w:rsidP="00111DF3">
            <w:pPr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 т.о.</w:t>
            </w:r>
          </w:p>
        </w:tc>
        <w:tc>
          <w:tcPr>
            <w:tcW w:w="6237" w:type="dxa"/>
            <w:shd w:val="clear" w:color="auto" w:fill="auto"/>
          </w:tcPr>
          <w:p w14:paraId="10144006" w14:textId="77777777" w:rsidR="00332846" w:rsidRDefault="00332846" w:rsidP="00111DF3">
            <w:pPr>
              <w:rPr>
                <w:sz w:val="22"/>
                <w:szCs w:val="22"/>
              </w:rPr>
            </w:pPr>
          </w:p>
        </w:tc>
      </w:tr>
    </w:tbl>
    <w:p w14:paraId="488261BA" w14:textId="77777777" w:rsidR="00332846" w:rsidRDefault="00332846" w:rsidP="00332846"/>
    <w:p w14:paraId="4CEBF8A8" w14:textId="77777777" w:rsidR="00332846" w:rsidRDefault="00332846" w:rsidP="00332846"/>
    <w:p w14:paraId="247930F2" w14:textId="585777CC" w:rsidR="007B63CD" w:rsidRDefault="007B63CD" w:rsidP="00A0224A">
      <w:pPr>
        <w:rPr>
          <w:b/>
          <w:i/>
        </w:rPr>
      </w:pPr>
    </w:p>
    <w:p w14:paraId="3B3EFCC7" w14:textId="4A1523BB" w:rsidR="00563C7A" w:rsidRDefault="00563C7A" w:rsidP="00A0224A">
      <w:pPr>
        <w:rPr>
          <w:b/>
          <w:i/>
        </w:rPr>
      </w:pPr>
    </w:p>
    <w:p w14:paraId="598B8BA6" w14:textId="597948BA" w:rsidR="00563C7A" w:rsidRDefault="00563C7A" w:rsidP="00A0224A">
      <w:pPr>
        <w:rPr>
          <w:b/>
          <w:i/>
        </w:rPr>
      </w:pPr>
    </w:p>
    <w:p w14:paraId="1CE7F737" w14:textId="0A03C530" w:rsidR="00563C7A" w:rsidRDefault="00563C7A" w:rsidP="00A0224A">
      <w:pPr>
        <w:rPr>
          <w:b/>
          <w:i/>
        </w:rPr>
      </w:pPr>
    </w:p>
    <w:p w14:paraId="4DB06B7F" w14:textId="0418D5A9" w:rsidR="00563C7A" w:rsidRDefault="00563C7A" w:rsidP="00A0224A">
      <w:pPr>
        <w:rPr>
          <w:b/>
          <w:i/>
        </w:rPr>
      </w:pPr>
    </w:p>
    <w:p w14:paraId="47C964CC" w14:textId="142CCCFD" w:rsidR="00563C7A" w:rsidRDefault="00563C7A" w:rsidP="00A0224A">
      <w:pPr>
        <w:rPr>
          <w:b/>
          <w:i/>
        </w:rPr>
      </w:pPr>
    </w:p>
    <w:p w14:paraId="15C0C873" w14:textId="1FD6A2A5" w:rsidR="00563C7A" w:rsidRDefault="00563C7A" w:rsidP="00A0224A">
      <w:pPr>
        <w:rPr>
          <w:b/>
          <w:i/>
        </w:rPr>
      </w:pPr>
    </w:p>
    <w:p w14:paraId="082A56A2" w14:textId="77777777" w:rsidR="00563C7A" w:rsidRDefault="00563C7A" w:rsidP="00A0224A">
      <w:pPr>
        <w:rPr>
          <w:b/>
          <w:i/>
        </w:rPr>
      </w:pPr>
    </w:p>
    <w:p w14:paraId="7A7551AA" w14:textId="01CAEB76" w:rsidR="007B63CD" w:rsidRDefault="007B63CD" w:rsidP="00A0224A">
      <w:pPr>
        <w:rPr>
          <w:b/>
          <w:i/>
        </w:rPr>
      </w:pPr>
    </w:p>
    <w:p w14:paraId="60B7B55A" w14:textId="1CA18563" w:rsidR="007B63CD" w:rsidRDefault="007B63CD" w:rsidP="00A0224A">
      <w:pPr>
        <w:rPr>
          <w:b/>
          <w:i/>
        </w:rPr>
      </w:pPr>
    </w:p>
    <w:p w14:paraId="7B86DBB6" w14:textId="7FA7DEE8" w:rsidR="00DF4A73" w:rsidRDefault="00DF4A73" w:rsidP="00A0224A">
      <w:pPr>
        <w:rPr>
          <w:b/>
          <w:i/>
        </w:rPr>
      </w:pPr>
    </w:p>
    <w:p w14:paraId="661F6BFB" w14:textId="77777777" w:rsidR="00DF4A73" w:rsidRDefault="00DF4A73" w:rsidP="00A0224A">
      <w:pPr>
        <w:rPr>
          <w:b/>
          <w:i/>
        </w:rPr>
      </w:pPr>
    </w:p>
    <w:p w14:paraId="7C7F3B76" w14:textId="38191A2D" w:rsidR="007B63CD" w:rsidRDefault="007B63CD" w:rsidP="00A0224A">
      <w:pPr>
        <w:rPr>
          <w:b/>
          <w:i/>
        </w:rPr>
      </w:pPr>
    </w:p>
    <w:sectPr w:rsidR="007B63CD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29AC" w14:textId="77777777" w:rsidR="003A0A0E" w:rsidRDefault="003A0A0E" w:rsidP="008160BB">
      <w:r>
        <w:separator/>
      </w:r>
    </w:p>
  </w:endnote>
  <w:endnote w:type="continuationSeparator" w:id="0">
    <w:p w14:paraId="5ACBDF8E" w14:textId="77777777" w:rsidR="003A0A0E" w:rsidRDefault="003A0A0E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DC9F" w14:textId="77777777" w:rsidR="003A0A0E" w:rsidRDefault="003A0A0E" w:rsidP="008160BB">
      <w:r>
        <w:separator/>
      </w:r>
    </w:p>
  </w:footnote>
  <w:footnote w:type="continuationSeparator" w:id="0">
    <w:p w14:paraId="2BA228D4" w14:textId="77777777" w:rsidR="003A0A0E" w:rsidRDefault="003A0A0E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D22AB"/>
    <w:rsid w:val="002E2BD5"/>
    <w:rsid w:val="00307ABC"/>
    <w:rsid w:val="0031703F"/>
    <w:rsid w:val="00332846"/>
    <w:rsid w:val="00332985"/>
    <w:rsid w:val="003450B5"/>
    <w:rsid w:val="00367468"/>
    <w:rsid w:val="003711BD"/>
    <w:rsid w:val="003875CD"/>
    <w:rsid w:val="003930F2"/>
    <w:rsid w:val="003A0A0E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AF1F0F"/>
    <w:rsid w:val="00B06C18"/>
    <w:rsid w:val="00B10CA9"/>
    <w:rsid w:val="00B22361"/>
    <w:rsid w:val="00B37552"/>
    <w:rsid w:val="00B62903"/>
    <w:rsid w:val="00B836E5"/>
    <w:rsid w:val="00BD6547"/>
    <w:rsid w:val="00BF082B"/>
    <w:rsid w:val="00C22FBC"/>
    <w:rsid w:val="00C45EEF"/>
    <w:rsid w:val="00C56EBE"/>
    <w:rsid w:val="00C70046"/>
    <w:rsid w:val="00C736E4"/>
    <w:rsid w:val="00C75899"/>
    <w:rsid w:val="00C80494"/>
    <w:rsid w:val="00CB2A52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26</cp:revision>
  <dcterms:created xsi:type="dcterms:W3CDTF">2022-09-16T08:51:00Z</dcterms:created>
  <dcterms:modified xsi:type="dcterms:W3CDTF">2022-09-19T14:19:00Z</dcterms:modified>
</cp:coreProperties>
</file>